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C0" w:rsidRDefault="004471C0" w:rsidP="004471C0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Расписка </w:t>
      </w:r>
    </w:p>
    <w:p w:rsidR="004471C0" w:rsidRDefault="004471C0" w:rsidP="004471C0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от « ____» __________20__ год</w:t>
      </w:r>
    </w:p>
    <w:p w:rsidR="004471C0" w:rsidRPr="008A73AC" w:rsidRDefault="004471C0" w:rsidP="004471C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получении конкурсной комиссией документов от претендента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_______________________________________________________________________(Фамилия, имя, отчество)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участие в конкурсе на </w:t>
      </w:r>
      <w:r w:rsidR="008A73AC" w:rsidRPr="008A73A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замещение вакантных должностей муниципальной службы в органах местного самоуправления Иссинского района Пензенской области</w:t>
      </w:r>
      <w:r w:rsidR="00E303FD" w:rsidRPr="008A73A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927A0" w:rsidRPr="001927A0" w:rsidRDefault="001927A0" w:rsidP="001927A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заявление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927A0" w:rsidRPr="001927A0" w:rsidRDefault="001927A0" w:rsidP="001927A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 </w:t>
      </w:r>
      <w:bookmarkStart w:id="0" w:name="_GoBack"/>
      <w:r w:rsidR="00E0507F" w:rsidRPr="00E0507F">
        <w:rPr>
          <w:rFonts w:ascii="Times New Roman" w:hAnsi="Times New Roman"/>
          <w:color w:val="000000"/>
          <w:sz w:val="28"/>
          <w:szCs w:val="28"/>
        </w:rPr>
        <w:t xml:space="preserve">собственноручно заполненную и подписанную </w:t>
      </w:r>
      <w:r w:rsidR="00E0507F" w:rsidRPr="00E0507F">
        <w:rPr>
          <w:rFonts w:ascii="Times New Roman" w:hAnsi="Times New Roman"/>
          <w:color w:val="000000"/>
          <w:sz w:val="28"/>
          <w:szCs w:val="28"/>
          <w:u w:val="single"/>
        </w:rPr>
        <w:t>анкету</w:t>
      </w:r>
      <w:r w:rsidR="00E0507F" w:rsidRPr="00E0507F">
        <w:rPr>
          <w:rFonts w:ascii="Times New Roman" w:hAnsi="Times New Roman"/>
          <w:color w:val="000000"/>
          <w:sz w:val="28"/>
          <w:szCs w:val="28"/>
        </w:rPr>
        <w:t xml:space="preserve"> по форме, </w:t>
      </w:r>
      <w:r w:rsidR="00E0507F" w:rsidRPr="00E0507F">
        <w:rPr>
          <w:rFonts w:ascii="Times New Roman" w:hAnsi="Times New Roman"/>
          <w:bCs/>
          <w:sz w:val="28"/>
          <w:szCs w:val="28"/>
        </w:rPr>
        <w:t>предусмотренную статьей 15</w:t>
      </w:r>
      <w:r w:rsidR="00E0507F" w:rsidRPr="00E0507F">
        <w:rPr>
          <w:rFonts w:ascii="Times New Roman" w:hAnsi="Times New Roman"/>
          <w:bCs/>
          <w:sz w:val="28"/>
          <w:szCs w:val="28"/>
          <w:vertAlign w:val="superscript"/>
        </w:rPr>
        <w:t xml:space="preserve">2 </w:t>
      </w:r>
      <w:r w:rsidR="00E0507F" w:rsidRPr="00E0507F">
        <w:rPr>
          <w:rFonts w:ascii="Times New Roman" w:hAnsi="Times New Roman"/>
          <w:bCs/>
          <w:sz w:val="28"/>
          <w:szCs w:val="28"/>
        </w:rPr>
        <w:t>Федерального закона от 02.03.2007 № 25-ФЗ «О муниципальной службе в Российской Федерации»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____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.;</w:t>
      </w:r>
    </w:p>
    <w:p w:rsidR="001927A0" w:rsidRPr="001927A0" w:rsidRDefault="001927A0" w:rsidP="001927A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копию паспорта или заменяющего его документа (соответствующий документ предъявляется лично по прибытии на конкурс)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927A0" w:rsidRPr="001927A0" w:rsidRDefault="001927A0" w:rsidP="001927A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документы, подтверждающие необходимое профессиональное образование, квалификацию и стаж работы:</w:t>
      </w:r>
    </w:p>
    <w:p w:rsidR="001927A0" w:rsidRPr="001927A0" w:rsidRDefault="001927A0" w:rsidP="001927A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927A0" w:rsidRPr="001927A0" w:rsidRDefault="001927A0" w:rsidP="001927A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927A0" w:rsidRPr="001927A0" w:rsidRDefault="001927A0" w:rsidP="001927A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документы воинского учета - для граждан, пребывающих в запасе, и лиц, подлежащих призыву на военную службу;</w:t>
      </w:r>
    </w:p>
    <w:p w:rsidR="001927A0" w:rsidRPr="001927A0" w:rsidRDefault="001927A0" w:rsidP="001927A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927A0" w:rsidRPr="001927A0" w:rsidRDefault="001927A0" w:rsidP="001927A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7) заключение медицинской организации об отсутствии заболевания, препятствующего поступлению на муниципальную службу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1927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471C0" w:rsidRDefault="004471C0" w:rsidP="001927A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Иные документы (рекомендательные письма; характеристика с места работы; документы о повышении квалификации, об участии в конкурсах на лучшего по профессии).</w:t>
      </w:r>
    </w:p>
    <w:p w:rsidR="004471C0" w:rsidRDefault="004471C0" w:rsidP="004471C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</w:t>
      </w:r>
      <w:r w:rsidR="00E303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</w:p>
    <w:p w:rsidR="004471C0" w:rsidRDefault="004471C0" w:rsidP="004471C0">
      <w:pPr>
        <w:spacing w:after="0" w:line="480" w:lineRule="auto"/>
        <w:ind w:left="-567" w:right="-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71C0" w:rsidRDefault="004471C0" w:rsidP="004471C0">
      <w:pPr>
        <w:spacing w:after="0" w:line="480" w:lineRule="auto"/>
        <w:ind w:left="-567" w:right="-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сдал ______________/________________(ФИО)</w:t>
      </w:r>
    </w:p>
    <w:p w:rsidR="004471C0" w:rsidRDefault="004471C0" w:rsidP="004471C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принял ______________/_________________(ФИО)</w:t>
      </w:r>
    </w:p>
    <w:p w:rsidR="007A7216" w:rsidRDefault="007A7216"/>
    <w:sectPr w:rsidR="007A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C0"/>
    <w:rsid w:val="00005A49"/>
    <w:rsid w:val="000534CB"/>
    <w:rsid w:val="001927A0"/>
    <w:rsid w:val="003B1D2A"/>
    <w:rsid w:val="004471C0"/>
    <w:rsid w:val="005620F8"/>
    <w:rsid w:val="007A7216"/>
    <w:rsid w:val="008A73AC"/>
    <w:rsid w:val="00E0507F"/>
    <w:rsid w:val="00E3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Soldatov</cp:lastModifiedBy>
  <cp:revision>9</cp:revision>
  <dcterms:created xsi:type="dcterms:W3CDTF">2019-12-05T12:48:00Z</dcterms:created>
  <dcterms:modified xsi:type="dcterms:W3CDTF">2024-12-08T09:58:00Z</dcterms:modified>
</cp:coreProperties>
</file>